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D8F3" w14:textId="3A20719E" w:rsidR="00CF4D42" w:rsidRDefault="00CF4D42" w:rsidP="001A3320">
      <w:pPr>
        <w:pStyle w:val="NoSpacing"/>
        <w:spacing w:line="276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F4D42">
        <w:rPr>
          <w:rFonts w:ascii="Times New Roman" w:hAnsi="Times New Roman" w:cs="Times New Roman"/>
          <w:sz w:val="16"/>
          <w:szCs w:val="16"/>
        </w:rPr>
        <w:t xml:space="preserve">Załącznik 1. </w:t>
      </w:r>
      <w:r>
        <w:rPr>
          <w:rFonts w:ascii="Times New Roman" w:hAnsi="Times New Roman" w:cs="Times New Roman"/>
          <w:sz w:val="16"/>
          <w:szCs w:val="16"/>
        </w:rPr>
        <w:t>Do o</w:t>
      </w:r>
      <w:r w:rsidRPr="00CF4D42">
        <w:rPr>
          <w:rFonts w:ascii="Times New Roman" w:hAnsi="Times New Roman" w:cs="Times New Roman"/>
          <w:sz w:val="16"/>
          <w:szCs w:val="16"/>
        </w:rPr>
        <w:t xml:space="preserve">głoszenia z dnia </w:t>
      </w:r>
      <w:r w:rsidR="004D2E4D">
        <w:rPr>
          <w:rFonts w:ascii="Times New Roman" w:hAnsi="Times New Roman" w:cs="Times New Roman"/>
          <w:sz w:val="16"/>
          <w:szCs w:val="16"/>
        </w:rPr>
        <w:t>22</w:t>
      </w:r>
      <w:r w:rsidRPr="00CF4D42">
        <w:rPr>
          <w:rFonts w:ascii="Times New Roman" w:hAnsi="Times New Roman" w:cs="Times New Roman"/>
          <w:sz w:val="16"/>
          <w:szCs w:val="16"/>
        </w:rPr>
        <w:t>.</w:t>
      </w:r>
      <w:r w:rsidR="004D2E4D">
        <w:rPr>
          <w:rFonts w:ascii="Times New Roman" w:hAnsi="Times New Roman" w:cs="Times New Roman"/>
          <w:sz w:val="16"/>
          <w:szCs w:val="16"/>
        </w:rPr>
        <w:t>03</w:t>
      </w:r>
      <w:r w:rsidRPr="00CF4D42">
        <w:rPr>
          <w:rFonts w:ascii="Times New Roman" w:hAnsi="Times New Roman" w:cs="Times New Roman"/>
          <w:sz w:val="16"/>
          <w:szCs w:val="16"/>
        </w:rPr>
        <w:t>.202</w:t>
      </w:r>
      <w:r w:rsidR="004D2E4D">
        <w:rPr>
          <w:rFonts w:ascii="Times New Roman" w:hAnsi="Times New Roman" w:cs="Times New Roman"/>
          <w:sz w:val="16"/>
          <w:szCs w:val="16"/>
        </w:rPr>
        <w:t>3</w:t>
      </w:r>
      <w:r w:rsidRPr="00CF4D42">
        <w:rPr>
          <w:rFonts w:ascii="Times New Roman" w:hAnsi="Times New Roman" w:cs="Times New Roman"/>
          <w:sz w:val="16"/>
          <w:szCs w:val="16"/>
        </w:rPr>
        <w:t xml:space="preserve"> r. w sprawie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CF4D4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BA5D9F0" w14:textId="77777777" w:rsidR="00CF4D42" w:rsidRPr="00CF4D42" w:rsidRDefault="00CF4D42" w:rsidP="001A3320">
      <w:pPr>
        <w:pStyle w:val="NoSpacing"/>
        <w:spacing w:line="276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ogłoszenia wynaj</w:t>
      </w:r>
      <w:r w:rsidRPr="00CF4D42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CF4D42">
        <w:rPr>
          <w:rFonts w:ascii="Times New Roman" w:hAnsi="Times New Roman" w:cs="Times New Roman"/>
          <w:sz w:val="16"/>
          <w:szCs w:val="16"/>
        </w:rPr>
        <w:t xml:space="preserve"> lokalu użytkowego z przeznaczeniem na punkt gastronomiczny</w:t>
      </w:r>
    </w:p>
    <w:p w14:paraId="34A6A919" w14:textId="77777777" w:rsidR="00CF4D42" w:rsidRDefault="00CF4D42" w:rsidP="001A33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206E9" w14:textId="3FF922CE" w:rsidR="00CF4D42" w:rsidRPr="00DE5486" w:rsidRDefault="00CF4D42" w:rsidP="001A332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486">
        <w:rPr>
          <w:rFonts w:ascii="Times New Roman" w:hAnsi="Times New Roman" w:cs="Times New Roman"/>
          <w:b/>
          <w:bCs/>
          <w:sz w:val="24"/>
          <w:szCs w:val="24"/>
        </w:rPr>
        <w:t>Kwestionariusz</w:t>
      </w:r>
    </w:p>
    <w:p w14:paraId="53B90051" w14:textId="77777777" w:rsidR="00DE5486" w:rsidRDefault="00DE5486" w:rsidP="001A33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008E3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Firmy: …………………………………………………………………………………</w:t>
      </w:r>
    </w:p>
    <w:p w14:paraId="4221CA33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reprezentującej: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556E949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...…………………………………………………………………………………………</w:t>
      </w:r>
    </w:p>
    <w:p w14:paraId="1240586F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……………………………………………………………………………………….</w:t>
      </w:r>
    </w:p>
    <w:p w14:paraId="498D55AB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</w:t>
      </w:r>
    </w:p>
    <w:p w14:paraId="4E1C5591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B6A5A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BCDE5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</w:t>
      </w:r>
    </w:p>
    <w:p w14:paraId="1716A3CF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96F8F7" w14:textId="77777777" w:rsidR="00CF4D42" w:rsidRPr="00CB4EE0" w:rsidRDefault="00CF4D42" w:rsidP="001A3320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CDA017B" w14:textId="77777777" w:rsidR="009E53F8" w:rsidRPr="00DE5486" w:rsidRDefault="00CF4D42" w:rsidP="00DE548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48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277BF27" w14:textId="035E8529" w:rsidR="0095330D" w:rsidRDefault="00CF4D42" w:rsidP="001A3320">
      <w:pPr>
        <w:pStyle w:val="NoSpacing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oświadczam, że zapoznałem się z warunkami postępowania określonymi w ogłoszeniu z dnia </w:t>
      </w:r>
      <w:r w:rsidR="00D54D2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D2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54D29">
        <w:rPr>
          <w:rFonts w:ascii="Times New Roman" w:hAnsi="Times New Roman" w:cs="Times New Roman"/>
          <w:sz w:val="24"/>
          <w:szCs w:val="24"/>
        </w:rPr>
        <w:t>3</w:t>
      </w:r>
      <w:r w:rsidR="00802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w sprawie </w:t>
      </w:r>
      <w:r w:rsidRPr="00CF4D42">
        <w:rPr>
          <w:rFonts w:ascii="Times New Roman" w:hAnsi="Times New Roman" w:cs="Times New Roman"/>
          <w:sz w:val="24"/>
          <w:szCs w:val="24"/>
        </w:rPr>
        <w:t xml:space="preserve">ogłoszenia wynajmu lokalu użytkowego z przeznaczeniem na </w:t>
      </w:r>
      <w:r w:rsidR="00883BB0">
        <w:rPr>
          <w:rFonts w:ascii="Times New Roman" w:hAnsi="Times New Roman" w:cs="Times New Roman"/>
          <w:sz w:val="24"/>
          <w:szCs w:val="24"/>
        </w:rPr>
        <w:t>działalność gospodarczą</w:t>
      </w:r>
      <w:r>
        <w:rPr>
          <w:rFonts w:ascii="Times New Roman" w:hAnsi="Times New Roman" w:cs="Times New Roman"/>
          <w:sz w:val="24"/>
          <w:szCs w:val="24"/>
        </w:rPr>
        <w:t xml:space="preserve"> o powierzchni 65,8 m</w:t>
      </w:r>
      <w:r w:rsidRPr="00CF4D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znajdującego się w Gminnym Ośrodku Kultury Sportu i Turystyki w Rudkach, ul. St. Staszica 8, 26-006 Nowa Słupia.</w:t>
      </w:r>
    </w:p>
    <w:p w14:paraId="6629DB7D" w14:textId="77777777" w:rsidR="0046351A" w:rsidRDefault="0046351A" w:rsidP="001A3320">
      <w:pPr>
        <w:pStyle w:val="NoSpacing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6ECEB32" w14:textId="77777777" w:rsidR="00CF4D42" w:rsidRDefault="0095330D" w:rsidP="001A3320">
      <w:pPr>
        <w:pStyle w:val="NoSpacing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warunki udziału w postępowaniu, zapoznałem się ze stanem technicznym lokalu. </w:t>
      </w:r>
    </w:p>
    <w:p w14:paraId="0A07C791" w14:textId="77777777" w:rsidR="0095330D" w:rsidRDefault="0095330D" w:rsidP="001A3320">
      <w:pPr>
        <w:pStyle w:val="NoSpacing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na wynajem w/w lokalu:</w:t>
      </w:r>
    </w:p>
    <w:p w14:paraId="677FCD74" w14:textId="77777777" w:rsidR="0095330D" w:rsidRDefault="0095330D" w:rsidP="001A3320">
      <w:pPr>
        <w:pStyle w:val="NoSpacing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CF9DBCB" w14:textId="5D5308CE" w:rsidR="0095330D" w:rsidRDefault="0095330D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Oferowana kwota netto: ………………………………………………. zł</w:t>
      </w:r>
    </w:p>
    <w:p w14:paraId="0871CFDE" w14:textId="77777777" w:rsidR="0095330D" w:rsidRDefault="0095330D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………………………………zł)</w:t>
      </w:r>
    </w:p>
    <w:p w14:paraId="11403851" w14:textId="77777777" w:rsidR="0095330D" w:rsidRPr="00CF4D42" w:rsidRDefault="0095330D" w:rsidP="001A3320">
      <w:pPr>
        <w:pStyle w:val="NoSpacing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7BD2589" w14:textId="77777777" w:rsidR="00215418" w:rsidRDefault="00215418" w:rsidP="001A33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5D5C1" w14:textId="77777777" w:rsidR="0095330D" w:rsidRDefault="0095330D" w:rsidP="001A33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636EA" w14:textId="77777777" w:rsidR="0095330D" w:rsidRDefault="0095330D" w:rsidP="001A33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574C5" w14:textId="77777777" w:rsidR="0095330D" w:rsidRDefault="0095330D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</w:t>
      </w:r>
    </w:p>
    <w:p w14:paraId="0405598F" w14:textId="474BB605" w:rsidR="0095330D" w:rsidRPr="00215418" w:rsidRDefault="0095330D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5330D" w:rsidRPr="00215418" w:rsidSect="0074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FD8A" w14:textId="77777777" w:rsidR="00627F0B" w:rsidRDefault="00627F0B" w:rsidP="00CF4D42">
      <w:pPr>
        <w:spacing w:after="0" w:line="240" w:lineRule="auto"/>
      </w:pPr>
      <w:r>
        <w:separator/>
      </w:r>
    </w:p>
  </w:endnote>
  <w:endnote w:type="continuationSeparator" w:id="0">
    <w:p w14:paraId="1B2D2C5E" w14:textId="77777777" w:rsidR="00627F0B" w:rsidRDefault="00627F0B" w:rsidP="00CF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154C" w14:textId="77777777" w:rsidR="00627F0B" w:rsidRDefault="00627F0B" w:rsidP="00CF4D42">
      <w:pPr>
        <w:spacing w:after="0" w:line="240" w:lineRule="auto"/>
      </w:pPr>
      <w:r>
        <w:separator/>
      </w:r>
    </w:p>
  </w:footnote>
  <w:footnote w:type="continuationSeparator" w:id="0">
    <w:p w14:paraId="1521F9CE" w14:textId="77777777" w:rsidR="00627F0B" w:rsidRDefault="00627F0B" w:rsidP="00CF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2A4"/>
    <w:multiLevelType w:val="hybridMultilevel"/>
    <w:tmpl w:val="6152134E"/>
    <w:lvl w:ilvl="0" w:tplc="EDD0E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907544"/>
    <w:multiLevelType w:val="hybridMultilevel"/>
    <w:tmpl w:val="085E3866"/>
    <w:lvl w:ilvl="0" w:tplc="F4F26F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9624D3"/>
    <w:multiLevelType w:val="hybridMultilevel"/>
    <w:tmpl w:val="96560A82"/>
    <w:lvl w:ilvl="0" w:tplc="79A4F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596AD0"/>
    <w:multiLevelType w:val="hybridMultilevel"/>
    <w:tmpl w:val="BA98D09E"/>
    <w:lvl w:ilvl="0" w:tplc="0415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11B1E"/>
    <w:multiLevelType w:val="hybridMultilevel"/>
    <w:tmpl w:val="D8CED44A"/>
    <w:lvl w:ilvl="0" w:tplc="C4547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E3F6C"/>
    <w:multiLevelType w:val="hybridMultilevel"/>
    <w:tmpl w:val="D632D4FC"/>
    <w:lvl w:ilvl="0" w:tplc="EDCC4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C0126"/>
    <w:multiLevelType w:val="hybridMultilevel"/>
    <w:tmpl w:val="86BC3BE8"/>
    <w:lvl w:ilvl="0" w:tplc="D02A7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764E0"/>
    <w:multiLevelType w:val="hybridMultilevel"/>
    <w:tmpl w:val="037ABC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47EE3"/>
    <w:multiLevelType w:val="hybridMultilevel"/>
    <w:tmpl w:val="148E0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C2327"/>
    <w:multiLevelType w:val="hybridMultilevel"/>
    <w:tmpl w:val="2E1C41CE"/>
    <w:lvl w:ilvl="0" w:tplc="0415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3770834">
    <w:abstractNumId w:val="8"/>
  </w:num>
  <w:num w:numId="2" w16cid:durableId="1663045351">
    <w:abstractNumId w:val="7"/>
  </w:num>
  <w:num w:numId="3" w16cid:durableId="528377258">
    <w:abstractNumId w:val="9"/>
  </w:num>
  <w:num w:numId="4" w16cid:durableId="427124088">
    <w:abstractNumId w:val="3"/>
  </w:num>
  <w:num w:numId="5" w16cid:durableId="1455322108">
    <w:abstractNumId w:val="0"/>
  </w:num>
  <w:num w:numId="6" w16cid:durableId="432169562">
    <w:abstractNumId w:val="6"/>
  </w:num>
  <w:num w:numId="7" w16cid:durableId="1585148471">
    <w:abstractNumId w:val="4"/>
  </w:num>
  <w:num w:numId="8" w16cid:durableId="958876635">
    <w:abstractNumId w:val="5"/>
  </w:num>
  <w:num w:numId="9" w16cid:durableId="1042436553">
    <w:abstractNumId w:val="2"/>
  </w:num>
  <w:num w:numId="10" w16cid:durableId="2095588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418"/>
    <w:rsid w:val="00024EBA"/>
    <w:rsid w:val="001A3320"/>
    <w:rsid w:val="001C41F8"/>
    <w:rsid w:val="00211F9E"/>
    <w:rsid w:val="00212998"/>
    <w:rsid w:val="00215418"/>
    <w:rsid w:val="00390811"/>
    <w:rsid w:val="0046351A"/>
    <w:rsid w:val="004842F3"/>
    <w:rsid w:val="004957FE"/>
    <w:rsid w:val="004D2E4D"/>
    <w:rsid w:val="004F367C"/>
    <w:rsid w:val="00627F0B"/>
    <w:rsid w:val="00745C6C"/>
    <w:rsid w:val="00802927"/>
    <w:rsid w:val="00827A33"/>
    <w:rsid w:val="008663EF"/>
    <w:rsid w:val="00883BB0"/>
    <w:rsid w:val="008A2894"/>
    <w:rsid w:val="0095330D"/>
    <w:rsid w:val="009C7F57"/>
    <w:rsid w:val="009E53F8"/>
    <w:rsid w:val="00AC7B8E"/>
    <w:rsid w:val="00CB4EE0"/>
    <w:rsid w:val="00CE02B9"/>
    <w:rsid w:val="00CF4D42"/>
    <w:rsid w:val="00D54D29"/>
    <w:rsid w:val="00DE5486"/>
    <w:rsid w:val="00E045A3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FFAF"/>
  <w15:docId w15:val="{5529C151-782B-42B4-931A-F1CF230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41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A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2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D42"/>
  </w:style>
  <w:style w:type="paragraph" w:styleId="Footer">
    <w:name w:val="footer"/>
    <w:basedOn w:val="Normal"/>
    <w:link w:val="FooterChar"/>
    <w:uiPriority w:val="99"/>
    <w:semiHidden/>
    <w:unhideWhenUsed/>
    <w:rsid w:val="00CF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wojjan39@wp.pl</dc:creator>
  <cp:lastModifiedBy>Michał Młynarczyk</cp:lastModifiedBy>
  <cp:revision>15</cp:revision>
  <cp:lastPrinted>2022-11-16T12:23:00Z</cp:lastPrinted>
  <dcterms:created xsi:type="dcterms:W3CDTF">2022-11-16T11:18:00Z</dcterms:created>
  <dcterms:modified xsi:type="dcterms:W3CDTF">2023-03-22T13:23:00Z</dcterms:modified>
</cp:coreProperties>
</file>